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2FF8" w14:textId="77777777" w:rsidR="00E70C13" w:rsidRDefault="00E70C13" w:rsidP="00E70C1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F90E3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157 BEECROFT ROAD,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CHELTENHAM (“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Mossbrae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”, prev. “The Cottage” &amp; “Cotopaxi”)</w:t>
      </w:r>
    </w:p>
    <w:p w14:paraId="0AE5F7B1" w14:textId="77777777" w:rsidR="00E70C13" w:rsidRPr="00672EFF" w:rsidRDefault="00E70C13" w:rsidP="00E70C1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35BF66D" w14:textId="77777777" w:rsidR="00E70C13" w:rsidRPr="00672EFF" w:rsidRDefault="00E70C13" w:rsidP="00E70C1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color w:val="4D4D4D"/>
          <w:shd w:val="clear" w:color="auto" w:fill="FFFFFF"/>
        </w:rPr>
      </w:pPr>
      <w:r w:rsidRPr="00672EFF">
        <w:rPr>
          <w:rFonts w:asciiTheme="minorHAnsi" w:hAnsiTheme="minorHAnsi" w:cstheme="minorHAnsi"/>
          <w:b/>
          <w:bCs/>
          <w:color w:val="4D4D4D"/>
          <w:shd w:val="clear" w:color="auto" w:fill="FFFFFF"/>
        </w:rPr>
        <w:t>Alternate Address(es):11A Murray Road BEECROFT NSW 2119</w:t>
      </w:r>
    </w:p>
    <w:p w14:paraId="770CED1A" w14:textId="26DD870A" w:rsidR="0044726C" w:rsidRDefault="00E70C13" w:rsidP="007F482D">
      <w:pPr>
        <w:spacing w:after="0"/>
      </w:pPr>
      <w:r w:rsidRPr="000B1647">
        <w:rPr>
          <w:rFonts w:cstheme="minorHAnsi"/>
          <w:noProof/>
          <w:color w:val="000000"/>
        </w:rPr>
        <w:drawing>
          <wp:inline distT="0" distB="0" distL="0" distR="0" wp14:anchorId="1B925D22" wp14:editId="590B944D">
            <wp:extent cx="5219700" cy="2963189"/>
            <wp:effectExtent l="0" t="0" r="0" b="8890"/>
            <wp:docPr id="239645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459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7282" cy="296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4BF13" w14:textId="37F3E873" w:rsidR="007F482D" w:rsidRPr="007F482D" w:rsidRDefault="007F482D" w:rsidP="007F482D">
      <w:pPr>
        <w:spacing w:after="0"/>
        <w:rPr>
          <w:sz w:val="24"/>
          <w:szCs w:val="24"/>
        </w:rPr>
      </w:pPr>
      <w:r w:rsidRPr="007F482D">
        <w:rPr>
          <w:sz w:val="24"/>
          <w:szCs w:val="24"/>
        </w:rPr>
        <w:t xml:space="preserve">157 Beecroft Road </w:t>
      </w:r>
      <w:r w:rsidRPr="007F482D">
        <w:rPr>
          <w:sz w:val="24"/>
          <w:szCs w:val="24"/>
        </w:rPr>
        <w:tab/>
        <w:t>Lot 1 DP 311458</w:t>
      </w:r>
    </w:p>
    <w:p w14:paraId="56573927" w14:textId="020190AC" w:rsidR="007F482D" w:rsidRPr="007F482D" w:rsidRDefault="007F482D" w:rsidP="007F482D">
      <w:pPr>
        <w:spacing w:after="0"/>
        <w:ind w:left="1440" w:firstLine="720"/>
        <w:rPr>
          <w:sz w:val="24"/>
          <w:szCs w:val="24"/>
        </w:rPr>
      </w:pPr>
      <w:r w:rsidRPr="007F482D">
        <w:rPr>
          <w:sz w:val="24"/>
          <w:szCs w:val="24"/>
        </w:rPr>
        <w:t>Lot 2 DP 7132</w:t>
      </w:r>
    </w:p>
    <w:p w14:paraId="5680ED00" w14:textId="089D9A99" w:rsidR="007F482D" w:rsidRPr="007F482D" w:rsidRDefault="007F482D" w:rsidP="007F482D">
      <w:pPr>
        <w:spacing w:after="0"/>
        <w:ind w:left="1440" w:firstLine="720"/>
        <w:rPr>
          <w:sz w:val="24"/>
          <w:szCs w:val="24"/>
        </w:rPr>
      </w:pPr>
      <w:r w:rsidRPr="007F482D">
        <w:rPr>
          <w:sz w:val="24"/>
          <w:szCs w:val="24"/>
        </w:rPr>
        <w:t>Pt Lot 3 DP 7132</w:t>
      </w:r>
    </w:p>
    <w:p w14:paraId="47140413" w14:textId="0122FD3B" w:rsidR="007F482D" w:rsidRPr="007F482D" w:rsidRDefault="007F482D" w:rsidP="007F482D">
      <w:pPr>
        <w:spacing w:after="0"/>
        <w:rPr>
          <w:sz w:val="24"/>
          <w:szCs w:val="24"/>
        </w:rPr>
      </w:pPr>
      <w:r w:rsidRPr="007F482D">
        <w:rPr>
          <w:sz w:val="24"/>
          <w:szCs w:val="24"/>
        </w:rPr>
        <w:t>11a Murray Road</w:t>
      </w:r>
      <w:r w:rsidRPr="007F482D">
        <w:rPr>
          <w:sz w:val="24"/>
          <w:szCs w:val="24"/>
        </w:rPr>
        <w:tab/>
        <w:t>Lot 1 DP 311458</w:t>
      </w:r>
    </w:p>
    <w:p w14:paraId="1EF1B824" w14:textId="464097F9" w:rsidR="007F482D" w:rsidRDefault="007F482D" w:rsidP="007F482D">
      <w:pPr>
        <w:spacing w:after="0"/>
        <w:rPr>
          <w:sz w:val="24"/>
          <w:szCs w:val="24"/>
        </w:rPr>
      </w:pPr>
      <w:r w:rsidRPr="007F482D">
        <w:rPr>
          <w:sz w:val="24"/>
          <w:szCs w:val="24"/>
        </w:rPr>
        <w:tab/>
      </w:r>
      <w:r w:rsidRPr="007F482D">
        <w:rPr>
          <w:sz w:val="24"/>
          <w:szCs w:val="24"/>
        </w:rPr>
        <w:tab/>
      </w:r>
      <w:r w:rsidRPr="007F482D">
        <w:rPr>
          <w:sz w:val="24"/>
          <w:szCs w:val="24"/>
        </w:rPr>
        <w:tab/>
      </w:r>
      <w:r>
        <w:rPr>
          <w:sz w:val="24"/>
          <w:szCs w:val="24"/>
        </w:rPr>
        <w:t>Lot 2 DP 7132</w:t>
      </w:r>
    </w:p>
    <w:p w14:paraId="6FBF0647" w14:textId="4F4173AC" w:rsidR="007F482D" w:rsidRPr="007F482D" w:rsidRDefault="007F482D" w:rsidP="007F48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Pt Lot 3 DP 7132</w:t>
      </w:r>
    </w:p>
    <w:p w14:paraId="34C04263" w14:textId="77777777" w:rsidR="007F482D" w:rsidRPr="007F482D" w:rsidRDefault="007F482D" w:rsidP="007F482D">
      <w:pPr>
        <w:spacing w:after="0"/>
        <w:rPr>
          <w:sz w:val="24"/>
          <w:szCs w:val="24"/>
        </w:rPr>
      </w:pPr>
    </w:p>
    <w:p w14:paraId="31C43845" w14:textId="6D4CEBCF" w:rsidR="00E70C13" w:rsidRPr="008D3505" w:rsidRDefault="00E70C13" w:rsidP="00E70C1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D3505">
        <w:rPr>
          <w:rFonts w:asciiTheme="minorHAnsi" w:hAnsiTheme="minorHAnsi" w:cstheme="minorHAnsi"/>
          <w:b/>
          <w:bCs/>
          <w:color w:val="000000"/>
        </w:rPr>
        <w:t xml:space="preserve">Hornsby </w:t>
      </w:r>
      <w:r w:rsidR="00C235CE">
        <w:rPr>
          <w:rFonts w:asciiTheme="minorHAnsi" w:hAnsiTheme="minorHAnsi" w:cstheme="minorHAnsi"/>
          <w:b/>
          <w:bCs/>
          <w:color w:val="000000"/>
        </w:rPr>
        <w:t xml:space="preserve">Shire </w:t>
      </w:r>
      <w:r w:rsidRPr="008D3505">
        <w:rPr>
          <w:rFonts w:asciiTheme="minorHAnsi" w:hAnsiTheme="minorHAnsi" w:cstheme="minorHAnsi"/>
          <w:b/>
          <w:bCs/>
          <w:color w:val="000000"/>
        </w:rPr>
        <w:t>Council details</w:t>
      </w:r>
    </w:p>
    <w:p w14:paraId="4FAF78CC" w14:textId="77777777" w:rsidR="00E70C13" w:rsidRDefault="00E70C13" w:rsidP="00E70C1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D3505">
        <w:rPr>
          <w:rFonts w:asciiTheme="minorHAnsi" w:hAnsiTheme="minorHAnsi" w:cstheme="minorHAnsi"/>
          <w:b/>
          <w:bCs/>
          <w:color w:val="000000"/>
        </w:rPr>
        <w:t>Heritage Registry:</w:t>
      </w:r>
      <w:r>
        <w:rPr>
          <w:rFonts w:asciiTheme="minorHAnsi" w:hAnsiTheme="minorHAnsi" w:cstheme="minorHAnsi"/>
          <w:b/>
          <w:bCs/>
          <w:color w:val="000000"/>
        </w:rPr>
        <w:t xml:space="preserve"> Item No. 262</w:t>
      </w:r>
    </w:p>
    <w:p w14:paraId="0AC85FF4" w14:textId="77777777" w:rsidR="00E70C13" w:rsidRPr="00E70C13" w:rsidRDefault="00E70C13" w:rsidP="00E70C13">
      <w:pPr>
        <w:spacing w:after="0"/>
        <w:rPr>
          <w:sz w:val="24"/>
          <w:szCs w:val="24"/>
        </w:rPr>
      </w:pPr>
    </w:p>
    <w:p w14:paraId="0EAF648A" w14:textId="7BAFC358" w:rsidR="00E70C13" w:rsidRDefault="00E70C13" w:rsidP="00E70C13">
      <w:pPr>
        <w:spacing w:after="120"/>
        <w:rPr>
          <w:sz w:val="24"/>
          <w:szCs w:val="24"/>
        </w:rPr>
      </w:pPr>
      <w:r w:rsidRPr="00E70C13">
        <w:rPr>
          <w:sz w:val="24"/>
          <w:szCs w:val="24"/>
        </w:rPr>
        <w:t>A large</w:t>
      </w:r>
      <w:r>
        <w:rPr>
          <w:sz w:val="24"/>
          <w:szCs w:val="24"/>
        </w:rPr>
        <w:t xml:space="preserve"> Federation bungalow located on a corner block.</w:t>
      </w:r>
    </w:p>
    <w:p w14:paraId="66FAF003" w14:textId="48808228" w:rsidR="00E70C13" w:rsidRDefault="00E70C13" w:rsidP="00E70C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1913 it was the home of </w:t>
      </w:r>
      <w:r w:rsidRPr="00114E88">
        <w:rPr>
          <w:sz w:val="24"/>
          <w:szCs w:val="24"/>
        </w:rPr>
        <w:t>William Henry Sargent (merchant), Mary Ann Sargent (dom. duties)</w:t>
      </w:r>
      <w:r>
        <w:rPr>
          <w:sz w:val="24"/>
          <w:szCs w:val="24"/>
        </w:rPr>
        <w:t xml:space="preserve">, </w:t>
      </w:r>
      <w:r w:rsidRPr="0015506F">
        <w:rPr>
          <w:sz w:val="24"/>
          <w:szCs w:val="24"/>
        </w:rPr>
        <w:t xml:space="preserve">Edith May Sargent – </w:t>
      </w:r>
      <w:r>
        <w:rPr>
          <w:sz w:val="24"/>
          <w:szCs w:val="24"/>
        </w:rPr>
        <w:t>“</w:t>
      </w:r>
      <w:r w:rsidRPr="0015506F">
        <w:rPr>
          <w:sz w:val="24"/>
          <w:szCs w:val="24"/>
        </w:rPr>
        <w:t>The Cottage,</w:t>
      </w:r>
      <w:r>
        <w:rPr>
          <w:sz w:val="24"/>
          <w:szCs w:val="24"/>
        </w:rPr>
        <w:t>”</w:t>
      </w:r>
      <w:r w:rsidRPr="0015506F">
        <w:rPr>
          <w:sz w:val="24"/>
          <w:szCs w:val="24"/>
        </w:rPr>
        <w:t xml:space="preserve"> Cheltenham</w:t>
      </w:r>
    </w:p>
    <w:p w14:paraId="1A0023E5" w14:textId="656E24C4" w:rsidR="0052327F" w:rsidRPr="0052327F" w:rsidRDefault="0052327F" w:rsidP="0052327F">
      <w:pPr>
        <w:spacing w:after="120"/>
        <w:rPr>
          <w:i/>
          <w:iCs/>
          <w:sz w:val="24"/>
          <w:szCs w:val="24"/>
        </w:rPr>
      </w:pPr>
      <w:r w:rsidRPr="0052327F">
        <w:rPr>
          <w:i/>
          <w:iCs/>
          <w:sz w:val="24"/>
          <w:szCs w:val="24"/>
        </w:rPr>
        <w:t>[William H. Sargent (c.1833-1917) married Mary Ann Parsons in 1870, Sydney]</w:t>
      </w:r>
    </w:p>
    <w:p w14:paraId="34B668D6" w14:textId="678F9FB8" w:rsidR="00E70C13" w:rsidRDefault="00E70C13" w:rsidP="00E70C13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 1914 </w:t>
      </w:r>
      <w:r w:rsidR="0052327F">
        <w:rPr>
          <w:sz w:val="24"/>
          <w:szCs w:val="24"/>
        </w:rPr>
        <w:t xml:space="preserve">Mrs. Sargent died at “The Cottage” in 1914, aged 72 years, of heart trouble of 2 years, and was survived by her husband, one married daughter &amp; a single daughter (Edith). Mary Ann Sargent </w:t>
      </w:r>
      <w:r w:rsidR="0052327F" w:rsidRPr="0015506F">
        <w:rPr>
          <w:color w:val="000000"/>
          <w:sz w:val="24"/>
          <w:szCs w:val="24"/>
        </w:rPr>
        <w:t xml:space="preserve">had </w:t>
      </w:r>
      <w:proofErr w:type="gramStart"/>
      <w:r w:rsidR="0052327F" w:rsidRPr="0015506F">
        <w:rPr>
          <w:color w:val="000000"/>
          <w:sz w:val="24"/>
          <w:szCs w:val="24"/>
        </w:rPr>
        <w:t>been connected with</w:t>
      </w:r>
      <w:proofErr w:type="gramEnd"/>
      <w:r w:rsidR="0052327F" w:rsidRPr="0015506F">
        <w:rPr>
          <w:color w:val="000000"/>
          <w:sz w:val="24"/>
          <w:szCs w:val="24"/>
        </w:rPr>
        <w:t xml:space="preserve"> the local Pr</w:t>
      </w:r>
      <w:r w:rsidR="0052327F">
        <w:rPr>
          <w:color w:val="000000"/>
          <w:sz w:val="24"/>
          <w:szCs w:val="24"/>
        </w:rPr>
        <w:t>e</w:t>
      </w:r>
      <w:r w:rsidR="0052327F" w:rsidRPr="0015506F">
        <w:rPr>
          <w:color w:val="000000"/>
          <w:sz w:val="24"/>
          <w:szCs w:val="24"/>
        </w:rPr>
        <w:t>sbyt</w:t>
      </w:r>
      <w:r w:rsidR="0052327F">
        <w:rPr>
          <w:color w:val="000000"/>
          <w:sz w:val="24"/>
          <w:szCs w:val="24"/>
        </w:rPr>
        <w:t>e</w:t>
      </w:r>
      <w:r w:rsidR="0052327F" w:rsidRPr="0015506F">
        <w:rPr>
          <w:color w:val="000000"/>
          <w:sz w:val="24"/>
          <w:szCs w:val="24"/>
        </w:rPr>
        <w:t>rian Church for a number of years</w:t>
      </w:r>
      <w:r w:rsidR="0052327F">
        <w:rPr>
          <w:color w:val="000000"/>
          <w:sz w:val="24"/>
          <w:szCs w:val="24"/>
        </w:rPr>
        <w:t>.</w:t>
      </w:r>
    </w:p>
    <w:p w14:paraId="7082C488" w14:textId="77777777" w:rsidR="0052327F" w:rsidRPr="003D0F9E" w:rsidRDefault="0052327F" w:rsidP="00E70C13">
      <w:pPr>
        <w:spacing w:after="0"/>
        <w:rPr>
          <w:sz w:val="24"/>
          <w:szCs w:val="24"/>
        </w:rPr>
      </w:pPr>
    </w:p>
    <w:p w14:paraId="4D032149" w14:textId="7DD8AFD6" w:rsidR="003D0F9E" w:rsidRPr="003D0F9E" w:rsidRDefault="003D0F9E" w:rsidP="00E70C13">
      <w:pPr>
        <w:spacing w:after="0"/>
        <w:rPr>
          <w:sz w:val="24"/>
          <w:szCs w:val="24"/>
          <w:highlight w:val="yellow"/>
        </w:rPr>
      </w:pPr>
      <w:r w:rsidRPr="003D0F9E">
        <w:rPr>
          <w:sz w:val="24"/>
          <w:szCs w:val="24"/>
          <w:highlight w:val="yellow"/>
        </w:rPr>
        <w:t xml:space="preserve">Sands Directories 1915-16 Wm. H. Sargent “The Cottage”; 1918 J. Chamberlain; 1924-32/33 Walter Rothwell “Cotopaxi” No. 157 </w:t>
      </w:r>
    </w:p>
    <w:p w14:paraId="514BCFC7" w14:textId="51C057D4" w:rsidR="003D0F9E" w:rsidRDefault="003D0F9E" w:rsidP="00E70C13">
      <w:pPr>
        <w:spacing w:after="0"/>
        <w:rPr>
          <w:sz w:val="24"/>
          <w:szCs w:val="24"/>
        </w:rPr>
      </w:pPr>
      <w:r w:rsidRPr="003D0F9E">
        <w:rPr>
          <w:sz w:val="24"/>
          <w:szCs w:val="24"/>
          <w:highlight w:val="yellow"/>
        </w:rPr>
        <w:t>Electoral Roll 1933: Walter Rothwell</w:t>
      </w:r>
    </w:p>
    <w:p w14:paraId="33B4711E" w14:textId="77777777" w:rsidR="003D0F9E" w:rsidRPr="003D0F9E" w:rsidRDefault="003D0F9E" w:rsidP="00E70C13">
      <w:pPr>
        <w:spacing w:after="0"/>
        <w:rPr>
          <w:sz w:val="24"/>
          <w:szCs w:val="24"/>
        </w:rPr>
      </w:pPr>
    </w:p>
    <w:p w14:paraId="7266D9D9" w14:textId="7B005D4F" w:rsidR="0052327F" w:rsidRDefault="0052327F" w:rsidP="00BF1263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William moved from Cheltenham after the death of his wife</w:t>
      </w:r>
      <w:r w:rsidR="00BF1263">
        <w:rPr>
          <w:sz w:val="24"/>
          <w:szCs w:val="24"/>
        </w:rPr>
        <w:t xml:space="preserve"> and died in 1917 at Waverley, aged 94 years.</w:t>
      </w:r>
    </w:p>
    <w:p w14:paraId="5E97AAE7" w14:textId="7CE70B8E" w:rsidR="00BF1263" w:rsidRDefault="00BF1263" w:rsidP="00E70C13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1917 “The Cottage” was occupied by Albert E. Dudney.</w:t>
      </w:r>
    </w:p>
    <w:p w14:paraId="6386597F" w14:textId="77777777" w:rsidR="00BF1263" w:rsidRDefault="00BF1263" w:rsidP="00E70C13">
      <w:pPr>
        <w:spacing w:after="0"/>
        <w:rPr>
          <w:sz w:val="24"/>
          <w:szCs w:val="24"/>
        </w:rPr>
      </w:pPr>
    </w:p>
    <w:p w14:paraId="6E327169" w14:textId="37930981" w:rsidR="00BF1263" w:rsidRDefault="00CC7BA6" w:rsidP="00E70C13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1925 it was the home of Walter &amp; Christina Rothwell</w:t>
      </w:r>
      <w:r w:rsidR="00D83B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C2A2541" w14:textId="18584FC9" w:rsidR="00D83B97" w:rsidRPr="00886A8B" w:rsidRDefault="00D83B97" w:rsidP="00D83B9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886A8B">
        <w:rPr>
          <w:rFonts w:asciiTheme="minorHAnsi" w:hAnsiTheme="minorHAnsi" w:cstheme="minorHAnsi"/>
          <w:i/>
          <w:iCs/>
          <w:color w:val="000000"/>
        </w:rPr>
        <w:t xml:space="preserve">[Walter Rothwell married Christina Elma </w:t>
      </w:r>
      <w:r>
        <w:rPr>
          <w:rFonts w:asciiTheme="minorHAnsi" w:hAnsiTheme="minorHAnsi" w:cstheme="minorHAnsi"/>
          <w:i/>
          <w:iCs/>
          <w:color w:val="000000"/>
        </w:rPr>
        <w:t xml:space="preserve">(or Ellina) </w:t>
      </w:r>
      <w:r w:rsidRPr="00886A8B">
        <w:rPr>
          <w:rFonts w:asciiTheme="minorHAnsi" w:hAnsiTheme="minorHAnsi" w:cstheme="minorHAnsi"/>
          <w:i/>
          <w:iCs/>
          <w:color w:val="000000"/>
        </w:rPr>
        <w:t>Shipham</w:t>
      </w:r>
      <w:r>
        <w:rPr>
          <w:rFonts w:asciiTheme="minorHAnsi" w:hAnsiTheme="minorHAnsi" w:cstheme="minorHAnsi"/>
          <w:i/>
          <w:iCs/>
          <w:color w:val="000000"/>
        </w:rPr>
        <w:t xml:space="preserve"> in 1911, Burwood</w:t>
      </w:r>
      <w:r w:rsidRPr="00886A8B">
        <w:rPr>
          <w:rFonts w:asciiTheme="minorHAnsi" w:hAnsiTheme="minorHAnsi" w:cstheme="minorHAnsi"/>
          <w:i/>
          <w:iCs/>
          <w:color w:val="000000"/>
        </w:rPr>
        <w:t>]</w:t>
      </w:r>
    </w:p>
    <w:p w14:paraId="0B6174B6" w14:textId="26196FCC" w:rsidR="00D83B97" w:rsidRDefault="00D83B97" w:rsidP="00D83B97">
      <w:pPr>
        <w:spacing w:after="0"/>
        <w:rPr>
          <w:sz w:val="24"/>
          <w:szCs w:val="24"/>
        </w:rPr>
      </w:pPr>
      <w:r>
        <w:rPr>
          <w:sz w:val="24"/>
          <w:szCs w:val="24"/>
        </w:rPr>
        <w:t>It was now named “Cotopaxi,” probably after an active volcano in Ecuador, South America.</w:t>
      </w:r>
    </w:p>
    <w:p w14:paraId="41BA179B" w14:textId="46F5B55F" w:rsidR="00EE37A7" w:rsidRDefault="00EE37A7" w:rsidP="00EE37A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1920 they had been living at Boronia-avenue, Cheltenham, the house also called “Cotopaxi.”</w:t>
      </w:r>
    </w:p>
    <w:p w14:paraId="242C7EC5" w14:textId="13EBE7D9" w:rsidR="00CC7BA6" w:rsidRDefault="00CC7BA6" w:rsidP="00E70C13">
      <w:pPr>
        <w:spacing w:after="0"/>
        <w:rPr>
          <w:sz w:val="24"/>
          <w:szCs w:val="24"/>
        </w:rPr>
      </w:pPr>
    </w:p>
    <w:p w14:paraId="596228CC" w14:textId="12EA70CA" w:rsidR="00EE37A7" w:rsidRDefault="00EE37A7" w:rsidP="00E70C13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1928 they advertised for a General Help.</w:t>
      </w:r>
    </w:p>
    <w:p w14:paraId="1AF0AB26" w14:textId="3EACC9E4" w:rsidR="00CC7BA6" w:rsidRDefault="00CC7BA6" w:rsidP="00E70C13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1932 the address</w:t>
      </w:r>
      <w:r w:rsidR="00D83B97">
        <w:rPr>
          <w:sz w:val="24"/>
          <w:szCs w:val="24"/>
        </w:rPr>
        <w:t xml:space="preserve"> of the </w:t>
      </w:r>
      <w:proofErr w:type="spellStart"/>
      <w:r w:rsidR="00D83B97">
        <w:rPr>
          <w:sz w:val="24"/>
          <w:szCs w:val="24"/>
        </w:rPr>
        <w:t>Rothwells</w:t>
      </w:r>
      <w:proofErr w:type="spellEnd"/>
      <w:r w:rsidR="00D83B97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="00D83B97">
        <w:rPr>
          <w:sz w:val="24"/>
          <w:szCs w:val="24"/>
        </w:rPr>
        <w:t>recorded a</w:t>
      </w:r>
      <w:r>
        <w:rPr>
          <w:sz w:val="24"/>
          <w:szCs w:val="24"/>
        </w:rPr>
        <w:t>s 157 Beecroft-road, Cheltenham</w:t>
      </w:r>
      <w:r w:rsidR="00D83B97">
        <w:rPr>
          <w:sz w:val="24"/>
          <w:szCs w:val="24"/>
        </w:rPr>
        <w:t>. Walter was then working as a commercial traveller. Between 1936 and 1940 Walter was selling from his home orchids and flowering plants.</w:t>
      </w:r>
    </w:p>
    <w:p w14:paraId="071CF337" w14:textId="77777777" w:rsidR="00D83B97" w:rsidRDefault="00D83B97" w:rsidP="00E70C13">
      <w:pPr>
        <w:spacing w:after="0"/>
        <w:rPr>
          <w:sz w:val="24"/>
          <w:szCs w:val="24"/>
        </w:rPr>
      </w:pPr>
    </w:p>
    <w:p w14:paraId="5EBBB83F" w14:textId="22BEC397" w:rsidR="00D83B97" w:rsidRDefault="00D83B97" w:rsidP="00EE37A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 1937 </w:t>
      </w:r>
      <w:r w:rsidR="00945F05">
        <w:rPr>
          <w:sz w:val="24"/>
          <w:szCs w:val="24"/>
        </w:rPr>
        <w:t>Walter</w:t>
      </w:r>
      <w:r>
        <w:rPr>
          <w:sz w:val="24"/>
          <w:szCs w:val="24"/>
        </w:rPr>
        <w:t xml:space="preserve"> was unemployed but later returned to his usual occupation of commercial traveller.</w:t>
      </w:r>
    </w:p>
    <w:p w14:paraId="14132179" w14:textId="42F7C1C1" w:rsidR="00D83B97" w:rsidRDefault="00D83B97" w:rsidP="00EE37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Walter and Christina continued to live at his address until 1958.</w:t>
      </w:r>
    </w:p>
    <w:p w14:paraId="5459F8A5" w14:textId="77777777" w:rsidR="00945F05" w:rsidRDefault="00945F05" w:rsidP="00945F0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Walter died 1960 in the district of Taree. Christina died in 1976.</w:t>
      </w:r>
    </w:p>
    <w:p w14:paraId="28314330" w14:textId="77777777" w:rsidR="00945F05" w:rsidRDefault="00945F05" w:rsidP="00E70C13">
      <w:pPr>
        <w:spacing w:after="0"/>
        <w:rPr>
          <w:sz w:val="24"/>
          <w:szCs w:val="24"/>
        </w:rPr>
      </w:pPr>
    </w:p>
    <w:p w14:paraId="441EFEC1" w14:textId="12197F06" w:rsidR="00892A3F" w:rsidRPr="00EE37A7" w:rsidRDefault="00892A3F" w:rsidP="00892A3F">
      <w:pPr>
        <w:spacing w:after="0"/>
        <w:rPr>
          <w:rFonts w:cstheme="minorHAnsi"/>
          <w:vertAlign w:val="superscript"/>
        </w:rPr>
      </w:pPr>
      <w:r>
        <w:rPr>
          <w:rFonts w:cstheme="minorHAnsi"/>
        </w:rPr>
        <w:t>The house was last sold in 2022, now named “Mossbrae.”</w:t>
      </w:r>
      <w:r w:rsidR="00EE37A7">
        <w:rPr>
          <w:rFonts w:cstheme="minorHAnsi"/>
          <w:vertAlign w:val="superscript"/>
        </w:rPr>
        <w:t>1</w:t>
      </w:r>
    </w:p>
    <w:p w14:paraId="20DDA7FC" w14:textId="77777777" w:rsidR="00CC7BA6" w:rsidRDefault="00CC7BA6" w:rsidP="00E70C13">
      <w:pPr>
        <w:spacing w:after="0"/>
        <w:rPr>
          <w:sz w:val="24"/>
          <w:szCs w:val="24"/>
        </w:rPr>
      </w:pPr>
    </w:p>
    <w:p w14:paraId="4394DDCB" w14:textId="53087E0D" w:rsidR="00892A3F" w:rsidRDefault="00892A3F" w:rsidP="00892A3F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C6CB99D" w14:textId="4AE1F467" w:rsidR="00EE37A7" w:rsidRDefault="00EE37A7" w:rsidP="00892A3F">
      <w:pPr>
        <w:spacing w:after="0"/>
      </w:pPr>
      <w:r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157 Beecroft Road, Cheltenham, NSW 2119 - Property Details (realestate.com.au)</w:t>
        </w:r>
      </w:hyperlink>
    </w:p>
    <w:p w14:paraId="410D9BEC" w14:textId="77777777" w:rsidR="00892A3F" w:rsidRDefault="00892A3F" w:rsidP="00892A3F">
      <w:pPr>
        <w:spacing w:after="0"/>
        <w:rPr>
          <w:sz w:val="24"/>
          <w:szCs w:val="24"/>
        </w:rPr>
      </w:pPr>
    </w:p>
    <w:p w14:paraId="42238B25" w14:textId="77777777" w:rsidR="00892A3F" w:rsidRDefault="00892A3F" w:rsidP="00892A3F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89DDF2F" w14:textId="77777777" w:rsidR="00892A3F" w:rsidRDefault="00892A3F" w:rsidP="00892A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B87F8A0" w14:textId="77777777" w:rsidR="00892A3F" w:rsidRDefault="00892A3F" w:rsidP="00892A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A59D0D6" w14:textId="77777777" w:rsidR="00892A3F" w:rsidRDefault="00892A3F" w:rsidP="00892A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2ADA337" w14:textId="77777777" w:rsidR="00892A3F" w:rsidRPr="00EF10DB" w:rsidRDefault="00892A3F" w:rsidP="00892A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A5B7063" w14:textId="77777777" w:rsidR="00892A3F" w:rsidRPr="00EF10DB" w:rsidRDefault="00892A3F" w:rsidP="00892A3F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60F36605" w14:textId="77777777" w:rsidR="00892A3F" w:rsidRDefault="00892A3F" w:rsidP="00892A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749DC8C5" w14:textId="77777777" w:rsidR="00892A3F" w:rsidRDefault="00892A3F" w:rsidP="00892A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42C308A" w14:textId="77777777" w:rsidR="00892A3F" w:rsidRPr="000B77B9" w:rsidRDefault="00892A3F" w:rsidP="00892A3F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p w14:paraId="7421412E" w14:textId="77777777" w:rsidR="000B77B9" w:rsidRPr="00D27739" w:rsidRDefault="000B77B9" w:rsidP="000B77B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5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03A8B16E" w14:textId="77777777" w:rsidR="000B77B9" w:rsidRPr="005456A1" w:rsidRDefault="000B77B9" w:rsidP="000B77B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0E4F0B75" w14:textId="77777777" w:rsidR="00892A3F" w:rsidRDefault="00892A3F" w:rsidP="00892A3F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8DBE5DF" w14:textId="77777777" w:rsidR="00892A3F" w:rsidRDefault="00892A3F" w:rsidP="00E70C13">
      <w:pPr>
        <w:spacing w:after="0"/>
        <w:rPr>
          <w:sz w:val="24"/>
          <w:szCs w:val="24"/>
        </w:rPr>
      </w:pPr>
    </w:p>
    <w:p w14:paraId="7E80F4B3" w14:textId="77777777" w:rsidR="00CC7BA6" w:rsidRDefault="00CC7BA6" w:rsidP="00E70C13">
      <w:pPr>
        <w:spacing w:after="0"/>
        <w:rPr>
          <w:sz w:val="24"/>
          <w:szCs w:val="24"/>
        </w:rPr>
      </w:pPr>
    </w:p>
    <w:p w14:paraId="7EBD98CB" w14:textId="77777777" w:rsidR="0052327F" w:rsidRPr="00E70C13" w:rsidRDefault="0052327F" w:rsidP="00E70C13">
      <w:pPr>
        <w:spacing w:after="0"/>
        <w:rPr>
          <w:sz w:val="24"/>
          <w:szCs w:val="24"/>
        </w:rPr>
      </w:pPr>
    </w:p>
    <w:sectPr w:rsidR="0052327F" w:rsidRPr="00E70C13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B9AF" w14:textId="77777777" w:rsidR="00CD2294" w:rsidRDefault="00CD2294" w:rsidP="00934DAD">
      <w:pPr>
        <w:spacing w:after="0" w:line="240" w:lineRule="auto"/>
      </w:pPr>
      <w:r>
        <w:separator/>
      </w:r>
    </w:p>
  </w:endnote>
  <w:endnote w:type="continuationSeparator" w:id="0">
    <w:p w14:paraId="19E746DC" w14:textId="77777777" w:rsidR="00CD2294" w:rsidRDefault="00CD2294" w:rsidP="0093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942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38779" w14:textId="76FC96BA" w:rsidR="00934DAD" w:rsidRDefault="00934D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CD734" w14:textId="77777777" w:rsidR="00934DAD" w:rsidRDefault="00934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C5BE" w14:textId="77777777" w:rsidR="00CD2294" w:rsidRDefault="00CD2294" w:rsidP="00934DAD">
      <w:pPr>
        <w:spacing w:after="0" w:line="240" w:lineRule="auto"/>
      </w:pPr>
      <w:r>
        <w:separator/>
      </w:r>
    </w:p>
  </w:footnote>
  <w:footnote w:type="continuationSeparator" w:id="0">
    <w:p w14:paraId="2F6D4E04" w14:textId="77777777" w:rsidR="00CD2294" w:rsidRDefault="00CD2294" w:rsidP="0093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80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F"/>
    <w:rsid w:val="00083151"/>
    <w:rsid w:val="000B77B9"/>
    <w:rsid w:val="003D0F9E"/>
    <w:rsid w:val="0044726C"/>
    <w:rsid w:val="0052327F"/>
    <w:rsid w:val="00605FEA"/>
    <w:rsid w:val="00617C0F"/>
    <w:rsid w:val="007F482D"/>
    <w:rsid w:val="008074AF"/>
    <w:rsid w:val="00892A3F"/>
    <w:rsid w:val="00934DAD"/>
    <w:rsid w:val="00945F05"/>
    <w:rsid w:val="00B00DFE"/>
    <w:rsid w:val="00BF1263"/>
    <w:rsid w:val="00C235CE"/>
    <w:rsid w:val="00CC7BA6"/>
    <w:rsid w:val="00CD2294"/>
    <w:rsid w:val="00D83B97"/>
    <w:rsid w:val="00E70C13"/>
    <w:rsid w:val="00EE37A7"/>
    <w:rsid w:val="00F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851E"/>
  <w15:chartTrackingRefBased/>
  <w15:docId w15:val="{4FEC220C-A960-48CC-BA97-34739324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892A3F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92A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DAD"/>
  </w:style>
  <w:style w:type="paragraph" w:styleId="Footer">
    <w:name w:val="footer"/>
    <w:basedOn w:val="Normal"/>
    <w:link w:val="FooterChar"/>
    <w:uiPriority w:val="99"/>
    <w:unhideWhenUsed/>
    <w:rsid w:val="0093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37482698" TargetMode="External"/><Relationship Id="rId13" Type="http://schemas.openxmlformats.org/officeDocument/2006/relationships/hyperlink" Target="https://www.hornsby.nsw.gov.au/property/build/herita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chg.org.au/" TargetMode="Externa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2023-08-11T09:53:00Z</dcterms:created>
  <dcterms:modified xsi:type="dcterms:W3CDTF">2023-10-17T03:45:00Z</dcterms:modified>
</cp:coreProperties>
</file>