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A5AD" w14:textId="77777777" w:rsidR="00A21632" w:rsidRPr="00C67785" w:rsidRDefault="00A21632" w:rsidP="00A21632">
      <w:pPr>
        <w:pStyle w:val="Heading2"/>
        <w:rPr>
          <w:b/>
          <w:bCs/>
        </w:rPr>
      </w:pPr>
      <w:bookmarkStart w:id="0" w:name="_Toc47385087"/>
      <w:r>
        <w:rPr>
          <w:b/>
          <w:bCs/>
        </w:rPr>
        <w:t>FLYNN, G. (</w:t>
      </w:r>
      <w:r w:rsidRPr="005C37C4">
        <w:rPr>
          <w:b/>
          <w:bCs/>
        </w:rPr>
        <w:t>George Francis)</w:t>
      </w:r>
      <w:bookmarkEnd w:id="0"/>
    </w:p>
    <w:p w14:paraId="0A5AA87B" w14:textId="77777777" w:rsidR="00A21632" w:rsidRPr="004E6AC4" w:rsidRDefault="00A21632" w:rsidP="00A21632">
      <w:pPr>
        <w:spacing w:after="0"/>
        <w:rPr>
          <w:rFonts w:ascii="Calibri" w:hAnsi="Calibri" w:cs="Calibri"/>
        </w:rPr>
      </w:pPr>
    </w:p>
    <w:p w14:paraId="52FE26DD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>Honour Roll: Beecroft War Memorial</w:t>
      </w:r>
    </w:p>
    <w:p w14:paraId="7B25BE41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</w:p>
    <w:p w14:paraId="7200B8E0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Service: 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Australian Army</w:t>
      </w:r>
    </w:p>
    <w:p w14:paraId="20C14D8E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Service Number: </w:t>
      </w:r>
      <w:r w:rsidRPr="004E6AC4">
        <w:rPr>
          <w:rFonts w:ascii="Calibri" w:hAnsi="Calibri" w:cs="Calibri"/>
          <w:sz w:val="24"/>
          <w:szCs w:val="24"/>
        </w:rPr>
        <w:tab/>
        <w:t>VX89756</w:t>
      </w:r>
    </w:p>
    <w:p w14:paraId="32C914E2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Date of Birth: 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17 Oct 1917</w:t>
      </w:r>
    </w:p>
    <w:p w14:paraId="6732E2D6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>Place of Birth: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Eastwood, NSW</w:t>
      </w:r>
    </w:p>
    <w:p w14:paraId="2635298C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Date of Enlistment: </w:t>
      </w:r>
      <w:r w:rsidRPr="004E6AC4">
        <w:rPr>
          <w:rFonts w:ascii="Calibri" w:hAnsi="Calibri" w:cs="Calibri"/>
          <w:sz w:val="24"/>
          <w:szCs w:val="24"/>
        </w:rPr>
        <w:tab/>
        <w:t>26 Jul 1942</w:t>
      </w:r>
    </w:p>
    <w:p w14:paraId="6087B8B9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>Locality on Enlistment: Albury, NSW</w:t>
      </w:r>
    </w:p>
    <w:p w14:paraId="51C67B61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Place of Enlistment: </w:t>
      </w:r>
      <w:r w:rsidRPr="004E6AC4">
        <w:rPr>
          <w:rFonts w:ascii="Calibri" w:hAnsi="Calibri" w:cs="Calibri"/>
          <w:sz w:val="24"/>
          <w:szCs w:val="24"/>
        </w:rPr>
        <w:tab/>
        <w:t>In the Field, Vic</w:t>
      </w:r>
    </w:p>
    <w:p w14:paraId="467820D7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Next of Kin: 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Flynn, Gwenyth</w:t>
      </w:r>
    </w:p>
    <w:p w14:paraId="0990A177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Date of Death: </w:t>
      </w:r>
      <w:r w:rsidRPr="004E6AC4">
        <w:rPr>
          <w:rFonts w:ascii="Calibri" w:hAnsi="Calibri" w:cs="Calibri"/>
          <w:sz w:val="24"/>
          <w:szCs w:val="24"/>
        </w:rPr>
        <w:tab/>
        <w:t>22 Mar 1943</w:t>
      </w:r>
    </w:p>
    <w:p w14:paraId="0C8EFF0B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Rank: 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Lieutenant</w:t>
      </w:r>
    </w:p>
    <w:p w14:paraId="64DAEDEF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Posting on Death: </w:t>
      </w:r>
      <w:r w:rsidRPr="004E6AC4">
        <w:rPr>
          <w:rFonts w:ascii="Calibri" w:hAnsi="Calibri" w:cs="Calibri"/>
          <w:sz w:val="24"/>
          <w:szCs w:val="24"/>
        </w:rPr>
        <w:tab/>
        <w:t>29/46 Australian Infantry Battalion</w:t>
      </w:r>
    </w:p>
    <w:p w14:paraId="3DE6D8B8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Prisoner of War: </w:t>
      </w:r>
      <w:r w:rsidRPr="004E6AC4">
        <w:rPr>
          <w:rFonts w:ascii="Calibri" w:hAnsi="Calibri" w:cs="Calibri"/>
          <w:sz w:val="24"/>
          <w:szCs w:val="24"/>
        </w:rPr>
        <w:tab/>
        <w:t>No</w:t>
      </w:r>
    </w:p>
    <w:p w14:paraId="5C14DE16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Roll of Honour: </w:t>
      </w:r>
      <w:r w:rsidRPr="004E6AC4">
        <w:rPr>
          <w:rFonts w:ascii="Calibri" w:hAnsi="Calibri" w:cs="Calibri"/>
          <w:sz w:val="24"/>
          <w:szCs w:val="24"/>
        </w:rPr>
        <w:tab/>
        <w:t>Beecroft, NSW</w:t>
      </w:r>
    </w:p>
    <w:p w14:paraId="2798EAA1" w14:textId="77777777" w:rsidR="00A21632" w:rsidRPr="004E6AC4" w:rsidRDefault="00A21632" w:rsidP="00A21632">
      <w:pPr>
        <w:spacing w:after="0"/>
        <w:rPr>
          <w:rFonts w:ascii="Calibri" w:hAnsi="Calibri" w:cs="Calibri"/>
          <w:sz w:val="24"/>
          <w:szCs w:val="24"/>
        </w:rPr>
      </w:pPr>
      <w:r w:rsidRPr="004E6AC4">
        <w:rPr>
          <w:rFonts w:ascii="Calibri" w:hAnsi="Calibri" w:cs="Calibri"/>
          <w:sz w:val="24"/>
          <w:szCs w:val="24"/>
        </w:rPr>
        <w:t xml:space="preserve">Honours: </w:t>
      </w:r>
      <w:r w:rsidRPr="004E6AC4">
        <w:rPr>
          <w:rFonts w:ascii="Calibri" w:hAnsi="Calibri" w:cs="Calibri"/>
          <w:sz w:val="24"/>
          <w:szCs w:val="24"/>
        </w:rPr>
        <w:tab/>
      </w:r>
      <w:r w:rsidRPr="004E6AC4">
        <w:rPr>
          <w:rFonts w:ascii="Calibri" w:hAnsi="Calibri" w:cs="Calibri"/>
          <w:sz w:val="24"/>
          <w:szCs w:val="24"/>
        </w:rPr>
        <w:tab/>
        <w:t>None for display</w:t>
      </w:r>
    </w:p>
    <w:p w14:paraId="20C9998D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6"/>
    <w:rsid w:val="00133AB6"/>
    <w:rsid w:val="004E6AC4"/>
    <w:rsid w:val="007F6D7C"/>
    <w:rsid w:val="00A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BF57-EE9D-486B-948C-1E3DF81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3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A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A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B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2024-04-25T09:49:00Z</dcterms:created>
  <dcterms:modified xsi:type="dcterms:W3CDTF">2024-04-25T11:37:00Z</dcterms:modified>
</cp:coreProperties>
</file>