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5171" w14:textId="77777777" w:rsidR="0001328F" w:rsidRPr="007B3344" w:rsidRDefault="0001328F" w:rsidP="0001328F">
      <w:pPr>
        <w:pStyle w:val="Heading2"/>
        <w:rPr>
          <w:rFonts w:eastAsia="Times New Roman"/>
          <w:b/>
          <w:bCs/>
          <w:lang w:eastAsia="en-AU"/>
        </w:rPr>
      </w:pPr>
      <w:bookmarkStart w:id="0" w:name="_Toc47385119"/>
      <w:r w:rsidRPr="007B3344">
        <w:rPr>
          <w:rFonts w:eastAsia="Times New Roman"/>
          <w:b/>
          <w:bCs/>
          <w:lang w:eastAsia="en-AU"/>
        </w:rPr>
        <w:t>KERRIDGE, Noel W.</w:t>
      </w:r>
      <w:bookmarkEnd w:id="0"/>
    </w:p>
    <w:p w14:paraId="33B832BE" w14:textId="77777777" w:rsidR="0001328F" w:rsidRPr="00353250" w:rsidRDefault="0001328F" w:rsidP="000132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C7F82EF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>Born Cheltenham</w:t>
      </w:r>
    </w:p>
    <w:p w14:paraId="02CED17C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</w:p>
    <w:p w14:paraId="53474089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Service: 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  <w:t>Australian Army</w:t>
      </w:r>
    </w:p>
    <w:p w14:paraId="6F83B457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Service Number: </w:t>
      </w:r>
      <w:r w:rsidRPr="00353250">
        <w:rPr>
          <w:rFonts w:ascii="Calibri" w:hAnsi="Calibri" w:cs="Calibri"/>
          <w:sz w:val="24"/>
          <w:szCs w:val="24"/>
        </w:rPr>
        <w:tab/>
        <w:t>N175710</w:t>
      </w:r>
    </w:p>
    <w:p w14:paraId="2AAA6604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Date of Birth: 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  <w:t>22 Dec 1922</w:t>
      </w:r>
    </w:p>
    <w:p w14:paraId="66187D65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>Place of Birth: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  <w:t>Cheltenham, NSW</w:t>
      </w:r>
    </w:p>
    <w:p w14:paraId="548F72A4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Date of Enlistment: </w:t>
      </w:r>
      <w:r w:rsidRPr="00353250">
        <w:rPr>
          <w:rFonts w:ascii="Calibri" w:hAnsi="Calibri" w:cs="Calibri"/>
          <w:sz w:val="24"/>
          <w:szCs w:val="24"/>
        </w:rPr>
        <w:tab/>
        <w:t>22 Oct 1941</w:t>
      </w:r>
    </w:p>
    <w:p w14:paraId="1E2DED73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>Locality on Enlistment: Cheltenham, NSW</w:t>
      </w:r>
    </w:p>
    <w:p w14:paraId="62FB0F85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Place of Enlistment: </w:t>
      </w:r>
      <w:r w:rsidRPr="00353250">
        <w:rPr>
          <w:rFonts w:ascii="Calibri" w:hAnsi="Calibri" w:cs="Calibri"/>
          <w:sz w:val="24"/>
          <w:szCs w:val="24"/>
        </w:rPr>
        <w:tab/>
        <w:t>West Ryde, NSW</w:t>
      </w:r>
    </w:p>
    <w:p w14:paraId="548F4ABD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Next of Kin: 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</w:r>
      <w:proofErr w:type="spellStart"/>
      <w:r w:rsidRPr="00353250">
        <w:rPr>
          <w:rFonts w:ascii="Calibri" w:hAnsi="Calibri" w:cs="Calibri"/>
          <w:sz w:val="24"/>
          <w:szCs w:val="24"/>
        </w:rPr>
        <w:t>Kerridge</w:t>
      </w:r>
      <w:proofErr w:type="spellEnd"/>
      <w:r w:rsidRPr="00353250">
        <w:rPr>
          <w:rFonts w:ascii="Calibri" w:hAnsi="Calibri" w:cs="Calibri"/>
          <w:sz w:val="24"/>
          <w:szCs w:val="24"/>
        </w:rPr>
        <w:t>, Walter</w:t>
      </w:r>
    </w:p>
    <w:p w14:paraId="1833244E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Date of Discharge: </w:t>
      </w:r>
      <w:r w:rsidRPr="00353250">
        <w:rPr>
          <w:rFonts w:ascii="Calibri" w:hAnsi="Calibri" w:cs="Calibri"/>
          <w:sz w:val="24"/>
          <w:szCs w:val="24"/>
        </w:rPr>
        <w:tab/>
        <w:t>14 Nov 1945</w:t>
      </w:r>
    </w:p>
    <w:p w14:paraId="7D049089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Rank: 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  <w:t>Driver</w:t>
      </w:r>
    </w:p>
    <w:p w14:paraId="3329CD8F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Posting at Discharge: </w:t>
      </w:r>
      <w:r w:rsidRPr="00353250">
        <w:rPr>
          <w:rFonts w:ascii="Calibri" w:hAnsi="Calibri" w:cs="Calibri"/>
          <w:sz w:val="24"/>
          <w:szCs w:val="24"/>
        </w:rPr>
        <w:tab/>
        <w:t>132 Australian General Transport Company</w:t>
      </w:r>
    </w:p>
    <w:p w14:paraId="65BFAF1A" w14:textId="77777777" w:rsidR="0001328F" w:rsidRPr="00353250" w:rsidRDefault="0001328F" w:rsidP="0001328F">
      <w:pPr>
        <w:spacing w:after="0"/>
        <w:rPr>
          <w:rFonts w:ascii="Calibri" w:hAnsi="Calibri" w:cs="Calibri"/>
          <w:sz w:val="24"/>
          <w:szCs w:val="24"/>
        </w:rPr>
      </w:pPr>
      <w:r w:rsidRPr="00353250">
        <w:rPr>
          <w:rFonts w:ascii="Calibri" w:hAnsi="Calibri" w:cs="Calibri"/>
          <w:sz w:val="24"/>
          <w:szCs w:val="24"/>
        </w:rPr>
        <w:t xml:space="preserve">Prisoner of War: </w:t>
      </w:r>
      <w:r w:rsidRPr="00353250">
        <w:rPr>
          <w:rFonts w:ascii="Calibri" w:hAnsi="Calibri" w:cs="Calibri"/>
          <w:sz w:val="24"/>
          <w:szCs w:val="24"/>
        </w:rPr>
        <w:tab/>
        <w:t>No</w:t>
      </w:r>
    </w:p>
    <w:p w14:paraId="05AD7594" w14:textId="77777777" w:rsidR="0001328F" w:rsidRPr="00353250" w:rsidRDefault="0001328F" w:rsidP="000132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53250">
        <w:rPr>
          <w:rFonts w:ascii="Calibri" w:hAnsi="Calibri" w:cs="Calibri"/>
          <w:sz w:val="24"/>
          <w:szCs w:val="24"/>
        </w:rPr>
        <w:t xml:space="preserve">Honours: </w:t>
      </w:r>
      <w:r w:rsidRPr="00353250">
        <w:rPr>
          <w:rFonts w:ascii="Calibri" w:hAnsi="Calibri" w:cs="Calibri"/>
          <w:sz w:val="24"/>
          <w:szCs w:val="24"/>
        </w:rPr>
        <w:tab/>
      </w:r>
      <w:r w:rsidRPr="00353250">
        <w:rPr>
          <w:rFonts w:ascii="Calibri" w:hAnsi="Calibri" w:cs="Calibri"/>
          <w:sz w:val="24"/>
          <w:szCs w:val="24"/>
        </w:rPr>
        <w:tab/>
        <w:t>None for display</w:t>
      </w:r>
    </w:p>
    <w:p w14:paraId="4699787C" w14:textId="77777777" w:rsidR="007F6D7C" w:rsidRPr="00353250" w:rsidRDefault="007F6D7C">
      <w:pPr>
        <w:rPr>
          <w:rFonts w:ascii="Calibri" w:hAnsi="Calibri" w:cs="Calibri"/>
        </w:rPr>
      </w:pPr>
    </w:p>
    <w:sectPr w:rsidR="007F6D7C" w:rsidRPr="00353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04"/>
    <w:rsid w:val="0001328F"/>
    <w:rsid w:val="00353250"/>
    <w:rsid w:val="007F6D7C"/>
    <w:rsid w:val="00A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177EC-C4A6-426F-89D3-EDA005C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8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30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30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30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30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30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30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30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30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30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30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30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6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30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6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2024-04-25T10:05:00Z</dcterms:created>
  <dcterms:modified xsi:type="dcterms:W3CDTF">2024-04-25T11:48:00Z</dcterms:modified>
</cp:coreProperties>
</file>